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B7896" w14:textId="6FFEDB2A" w:rsidR="00487737" w:rsidRDefault="00601D8C" w:rsidP="00601D8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01D8C">
        <w:rPr>
          <w:rFonts w:ascii="Times New Roman" w:hAnsi="Times New Roman" w:cs="Times New Roman"/>
          <w:b/>
          <w:bCs/>
          <w:sz w:val="28"/>
          <w:szCs w:val="28"/>
          <w:lang w:val="en-US"/>
        </w:rPr>
        <w:t>Je l’aimais</w:t>
      </w:r>
    </w:p>
    <w:p w14:paraId="1F2AD79D" w14:textId="41F68EFB" w:rsidR="00601D8C" w:rsidRDefault="00601D8C" w:rsidP="00601D8C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Anna Gavalda</w:t>
      </w:r>
    </w:p>
    <w:p w14:paraId="2AD8083B" w14:textId="29DF354B" w:rsidR="00601D8C" w:rsidRDefault="006F137E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0931FE">
        <w:rPr>
          <w:rFonts w:ascii="Times New Roman" w:hAnsi="Times New Roman" w:cs="Times New Roman"/>
          <w:sz w:val="28"/>
          <w:szCs w:val="28"/>
          <w:lang w:val="fr-FR"/>
        </w:rPr>
        <w:t>La journ</w:t>
      </w:r>
      <w:r>
        <w:rPr>
          <w:rFonts w:ascii="Times New Roman" w:hAnsi="Times New Roman" w:cs="Times New Roman"/>
          <w:sz w:val="28"/>
          <w:szCs w:val="28"/>
          <w:lang w:val="fr-FR"/>
        </w:rPr>
        <w:t>ée</w:t>
      </w:r>
      <w:r w:rsidR="000931FE">
        <w:rPr>
          <w:rFonts w:ascii="Times New Roman" w:hAnsi="Times New Roman" w:cs="Times New Roman"/>
          <w:sz w:val="28"/>
          <w:szCs w:val="28"/>
          <w:lang w:val="fr-FR"/>
        </w:rPr>
        <w:t xml:space="preserve"> suivante </w:t>
      </w:r>
      <w:r w:rsidR="000931FE" w:rsidRPr="000931FE">
        <w:rPr>
          <w:rFonts w:ascii="Times New Roman" w:hAnsi="Times New Roman" w:cs="Times New Roman"/>
          <w:sz w:val="28"/>
          <w:szCs w:val="28"/>
          <w:lang w:val="fr-FR"/>
        </w:rPr>
        <w:t>m’a sembl</w:t>
      </w:r>
      <w:r w:rsidR="000931FE">
        <w:rPr>
          <w:rFonts w:ascii="Times New Roman" w:hAnsi="Times New Roman" w:cs="Times New Roman"/>
          <w:sz w:val="28"/>
          <w:szCs w:val="28"/>
          <w:lang w:val="fr-FR"/>
        </w:rPr>
        <w:t xml:space="preserve">é </w:t>
      </w:r>
      <w:r w:rsidR="000931FE" w:rsidRPr="000931FE">
        <w:rPr>
          <w:rFonts w:ascii="Times New Roman" w:hAnsi="Times New Roman" w:cs="Times New Roman"/>
          <w:sz w:val="28"/>
          <w:szCs w:val="28"/>
          <w:lang w:val="fr-FR"/>
        </w:rPr>
        <w:t>b</w:t>
      </w:r>
      <w:r w:rsidR="000931FE">
        <w:rPr>
          <w:rFonts w:ascii="Times New Roman" w:hAnsi="Times New Roman" w:cs="Times New Roman"/>
          <w:sz w:val="28"/>
          <w:szCs w:val="28"/>
          <w:lang w:val="fr-FR"/>
        </w:rPr>
        <w:t>ien longue.</w:t>
      </w:r>
    </w:p>
    <w:p w14:paraId="730C4D98" w14:textId="2C3A1CA9" w:rsidR="000931FE" w:rsidRDefault="000931FE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 xml:space="preserve">Nous sommes allées </w:t>
      </w:r>
      <w:r w:rsidRPr="000931FE">
        <w:rPr>
          <w:rFonts w:ascii="Times New Roman" w:hAnsi="Times New Roman" w:cs="Times New Roman"/>
          <w:sz w:val="28"/>
          <w:szCs w:val="28"/>
          <w:lang w:val="fr-FR"/>
        </w:rPr>
        <w:t>nous promener.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 Nous avons donné </w:t>
      </w:r>
      <w:r w:rsidRPr="000931FE">
        <w:rPr>
          <w:rFonts w:ascii="Times New Roman" w:hAnsi="Times New Roman" w:cs="Times New Roman"/>
          <w:sz w:val="28"/>
          <w:szCs w:val="28"/>
          <w:lang w:val="fr-FR"/>
        </w:rPr>
        <w:t>du pain a</w:t>
      </w:r>
      <w:r>
        <w:rPr>
          <w:rFonts w:ascii="Times New Roman" w:hAnsi="Times New Roman" w:cs="Times New Roman"/>
          <w:sz w:val="28"/>
          <w:szCs w:val="28"/>
          <w:lang w:val="fr-FR"/>
        </w:rPr>
        <w:t>ux chevaux du centre équestre et sommes restées un long moment avec eux. Marion est montée sur le dos du poney. Lucie n’a pas voulu.</w:t>
      </w:r>
    </w:p>
    <w:p w14:paraId="654D500B" w14:textId="59F31875" w:rsidR="00453495" w:rsidRDefault="000931FE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J’avais l’impression de porter un sac à dos très lourd.</w:t>
      </w:r>
    </w:p>
    <w:p w14:paraId="5DFE2D00" w14:textId="4D6A5F37" w:rsidR="009B1BDA" w:rsidRDefault="009B1BDA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......</w:t>
      </w:r>
    </w:p>
    <w:p w14:paraId="04D39F3F" w14:textId="29A50E38" w:rsidR="009B1BDA" w:rsidRDefault="009B1BDA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Je n’ai pas bien dormi.</w:t>
      </w:r>
    </w:p>
    <w:p w14:paraId="3C1F4A38" w14:textId="63E5270E" w:rsidR="009B1BDA" w:rsidRDefault="009B1BDA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Le lendemain matin, le coeur n’y était plus. Il faisait trop froid.</w:t>
      </w:r>
    </w:p>
    <w:p w14:paraId="69182D0F" w14:textId="3C451A4F" w:rsidR="009B1BDA" w:rsidRDefault="009B1BDA" w:rsidP="006F137E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Les filles pleurnichaient sans cesse. J’avais essayé de faire diversion en jouant aux hommes préhistoriques.</w:t>
      </w:r>
    </w:p>
    <w:p w14:paraId="420F0FBB" w14:textId="32BC7347" w:rsidR="009B1BDA" w:rsidRDefault="00E77FE5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 xml:space="preserve">- </w:t>
      </w:r>
      <w:r w:rsidR="009B1BDA" w:rsidRPr="00E77FE5">
        <w:rPr>
          <w:rFonts w:ascii="Times New Roman" w:hAnsi="Times New Roman" w:cs="Times New Roman"/>
          <w:sz w:val="28"/>
          <w:szCs w:val="28"/>
          <w:lang w:val="fr-FR"/>
        </w:rPr>
        <w:t>Regardez bien comment les hommes préhistoriques s’y prenaient pour préparer leur bol de Nesquik... Ils mettaient la casserole de lait sur le feu, oui, exactement comme ça...</w:t>
      </w:r>
      <w:r w:rsidR="0088188A" w:rsidRPr="00E77FE5">
        <w:rPr>
          <w:rFonts w:ascii="Times New Roman" w:hAnsi="Times New Roman" w:cs="Times New Roman"/>
          <w:sz w:val="28"/>
          <w:szCs w:val="28"/>
          <w:lang w:val="fr-FR"/>
        </w:rPr>
        <w:t xml:space="preserve"> Et leur tartine grillée</w:t>
      </w:r>
      <w:r w:rsidRPr="00E77FE5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88188A" w:rsidRPr="00E77FE5">
        <w:rPr>
          <w:rFonts w:ascii="Times New Roman" w:hAnsi="Times New Roman" w:cs="Times New Roman"/>
          <w:sz w:val="28"/>
          <w:szCs w:val="28"/>
          <w:lang w:val="fr-FR"/>
        </w:rPr>
        <w:t xml:space="preserve">? Rien de plus simple, le morceau de pain </w:t>
      </w:r>
      <w:r w:rsidRPr="00E77FE5">
        <w:rPr>
          <w:rFonts w:ascii="Times New Roman" w:hAnsi="Times New Roman" w:cs="Times New Roman"/>
          <w:sz w:val="28"/>
          <w:szCs w:val="28"/>
          <w:lang w:val="fr-FR"/>
        </w:rPr>
        <w:t>sur une grille et hop, au-dessus des flammes... Attention ! pas trop longtemps, hein, sinon c’est du charbon. Qui veut jouer aux hommes préhistoriques aves moi ?</w:t>
      </w:r>
    </w:p>
    <w:p w14:paraId="15ADC3AA" w14:textId="75618EB6" w:rsidR="00E77FE5" w:rsidRDefault="00E77FE5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Elles s’en fichaient, elles n’avaient pas faim. Ce qu’elles voulaient, c’étaient leur saloperie de télé.</w:t>
      </w:r>
    </w:p>
    <w:p w14:paraId="3AACD2BB" w14:textId="348CBBE2" w:rsidR="00AD0FF9" w:rsidRDefault="00AD0FF9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Je me suis brulée. Marion a pleuré en m’entendant crier et Lucie a renversé son bol sur le canapé.</w:t>
      </w:r>
    </w:p>
    <w:p w14:paraId="1610AF8F" w14:textId="1A6B4C82" w:rsidR="00AD0FF9" w:rsidRDefault="00AD0FF9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Je me suis assise et j</w:t>
      </w:r>
      <w:r w:rsidR="003D7B10">
        <w:rPr>
          <w:rFonts w:ascii="Times New Roman" w:hAnsi="Times New Roman" w:cs="Times New Roman"/>
          <w:sz w:val="28"/>
          <w:szCs w:val="28"/>
          <w:lang w:val="fr-FR"/>
        </w:rPr>
        <w:t>’</w:t>
      </w:r>
      <w:r>
        <w:rPr>
          <w:rFonts w:ascii="Times New Roman" w:hAnsi="Times New Roman" w:cs="Times New Roman"/>
          <w:sz w:val="28"/>
          <w:szCs w:val="28"/>
          <w:lang w:val="fr-FR"/>
        </w:rPr>
        <w:t>ai pris  ma tê</w:t>
      </w:r>
      <w:r w:rsidR="008C016C">
        <w:rPr>
          <w:rFonts w:ascii="Times New Roman" w:hAnsi="Times New Roman" w:cs="Times New Roman"/>
          <w:sz w:val="28"/>
          <w:szCs w:val="28"/>
          <w:lang w:val="fr-FR"/>
        </w:rPr>
        <w:t>te entre mes mains.</w:t>
      </w:r>
    </w:p>
    <w:p w14:paraId="598E1420" w14:textId="73444BF5" w:rsidR="00BE5216" w:rsidRDefault="00BE5216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Je rê</w:t>
      </w:r>
      <w:r w:rsidR="008575D1">
        <w:rPr>
          <w:rFonts w:ascii="Times New Roman" w:hAnsi="Times New Roman" w:cs="Times New Roman"/>
          <w:sz w:val="28"/>
          <w:szCs w:val="28"/>
          <w:lang w:val="fr-FR"/>
        </w:rPr>
        <w:t>vais de pouvoir la dévisser, de la poser par terre devant moi et de shooter dedans pour l’envoyer valdinguer le plus loin possible.</w:t>
      </w:r>
    </w:p>
    <w:p w14:paraId="1E22F589" w14:textId="436065E9" w:rsidR="008575D1" w:rsidRDefault="008575D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Tellement loin qu’on ne la retrouverait plus jamais.</w:t>
      </w:r>
    </w:p>
    <w:p w14:paraId="64327D80" w14:textId="24BBEA6C" w:rsidR="008575D1" w:rsidRDefault="008575D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Mais je ne sais même pas shooter.</w:t>
      </w:r>
    </w:p>
    <w:p w14:paraId="1712167F" w14:textId="6B9E555F" w:rsidR="008575D1" w:rsidRDefault="008575D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Je taperais à c</w:t>
      </w:r>
      <w:r w:rsidR="000A0935">
        <w:rPr>
          <w:rFonts w:ascii="Times New Roman" w:hAnsi="Times New Roman" w:cs="Times New Roman"/>
          <w:sz w:val="28"/>
          <w:szCs w:val="28"/>
          <w:lang w:val="fr-FR"/>
        </w:rPr>
        <w:t>ô</w:t>
      </w:r>
      <w:r>
        <w:rPr>
          <w:rFonts w:ascii="Times New Roman" w:hAnsi="Times New Roman" w:cs="Times New Roman"/>
          <w:sz w:val="28"/>
          <w:szCs w:val="28"/>
          <w:lang w:val="fr-FR"/>
        </w:rPr>
        <w:t xml:space="preserve">té, c’est sûr. </w:t>
      </w:r>
    </w:p>
    <w:p w14:paraId="46791D30" w14:textId="75473CBD" w:rsidR="008575D1" w:rsidRDefault="008575D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Pierre est arrivé à ce moment - là.</w:t>
      </w:r>
    </w:p>
    <w:p w14:paraId="48F21BF1" w14:textId="510276F6" w:rsidR="008575D1" w:rsidRDefault="008575D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Il était désolé, expliquait qu’il n’avait pas pu me joindre plus tôt puisque la ligne était coupée et secouait un sac de croissants</w:t>
      </w:r>
      <w:r w:rsidR="00E60DC1">
        <w:rPr>
          <w:rFonts w:ascii="Times New Roman" w:hAnsi="Times New Roman" w:cs="Times New Roman"/>
          <w:sz w:val="28"/>
          <w:szCs w:val="28"/>
          <w:lang w:val="fr-FR"/>
        </w:rPr>
        <w:t xml:space="preserve"> chauds sous le nez des filles.</w:t>
      </w:r>
    </w:p>
    <w:p w14:paraId="669A9401" w14:textId="745C0631" w:rsidR="00E60DC1" w:rsidRDefault="00E60DC1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Elles riaient. Marion cherchait sa main et Lucie lui proposait un café préhistorique.</w:t>
      </w:r>
    </w:p>
    <w:p w14:paraId="09667898" w14:textId="1FFC858E" w:rsidR="00B33192" w:rsidRDefault="00B33192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- Un café préhistorique ? Mais avec p</w:t>
      </w:r>
      <w:r w:rsidR="00DF34B4">
        <w:rPr>
          <w:rFonts w:ascii="Times New Roman" w:hAnsi="Times New Roman" w:cs="Times New Roman"/>
          <w:sz w:val="28"/>
          <w:szCs w:val="28"/>
          <w:lang w:val="fr-FR"/>
        </w:rPr>
        <w:t>l</w:t>
      </w:r>
      <w:r>
        <w:rPr>
          <w:rFonts w:ascii="Times New Roman" w:hAnsi="Times New Roman" w:cs="Times New Roman"/>
          <w:sz w:val="28"/>
          <w:szCs w:val="28"/>
          <w:lang w:val="fr-FR"/>
        </w:rPr>
        <w:t>aisir, madame Cro-Mignonne !</w:t>
      </w:r>
    </w:p>
    <w:p w14:paraId="61F660BE" w14:textId="44CFE38B" w:rsidR="00B33192" w:rsidRDefault="00B33192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lastRenderedPageBreak/>
        <w:t>J’en avais les larmes aux yeux.</w:t>
      </w:r>
    </w:p>
    <w:p w14:paraId="76591BF7" w14:textId="1E309A72" w:rsidR="00B33192" w:rsidRDefault="00B33192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Il a posé sa main sur mon genou.</w:t>
      </w:r>
    </w:p>
    <w:p w14:paraId="49A1BD10" w14:textId="56651C2A" w:rsidR="00B33192" w:rsidRDefault="00B33192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- Chloé... ça va ?</w:t>
      </w:r>
    </w:p>
    <w:p w14:paraId="0308D511" w14:textId="56FB41F1" w:rsidR="00B33192" w:rsidRDefault="00F3635A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 xml:space="preserve">J’avais </w:t>
      </w:r>
      <w:r w:rsidR="00B33192">
        <w:rPr>
          <w:rFonts w:ascii="Times New Roman" w:hAnsi="Times New Roman" w:cs="Times New Roman"/>
          <w:sz w:val="28"/>
          <w:szCs w:val="28"/>
          <w:lang w:val="fr-FR"/>
        </w:rPr>
        <w:t>envie de lui dire, non, ça ne va pas du tout, mais j’étais si contente de le revoir que j’ai répondu le contraire.</w:t>
      </w:r>
    </w:p>
    <w:p w14:paraId="2C34979B" w14:textId="2BD26969" w:rsidR="0075779F" w:rsidRDefault="0075779F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...</w:t>
      </w:r>
    </w:p>
    <w:p w14:paraId="4222AC5F" w14:textId="05F20496" w:rsidR="0075779F" w:rsidRDefault="0075779F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- Eh, regardez, les filles, il fait un temps magnifique ! Habillez-vous, on va aller aux champignons. Avec ce qu’il a plu hier, on va en trouver plein !</w:t>
      </w:r>
    </w:p>
    <w:p w14:paraId="30A69DD9" w14:textId="25452A82" w:rsidR="0075779F" w:rsidRPr="00E77FE5" w:rsidRDefault="0075779F" w:rsidP="00E77FE5">
      <w:pPr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« Les filles », c’était moi aussi... Nous avons monté les escaliers en gloussant. Que c’est bon d’avoir huit ans.</w:t>
      </w:r>
    </w:p>
    <w:sectPr w:rsidR="0075779F" w:rsidRPr="00E77F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995F79"/>
    <w:multiLevelType w:val="hybridMultilevel"/>
    <w:tmpl w:val="805CD8C8"/>
    <w:lvl w:ilvl="0" w:tplc="26FE4AB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0D5"/>
    <w:rsid w:val="000931FE"/>
    <w:rsid w:val="000A0935"/>
    <w:rsid w:val="000B2F61"/>
    <w:rsid w:val="003D7B10"/>
    <w:rsid w:val="00453495"/>
    <w:rsid w:val="00487737"/>
    <w:rsid w:val="005D60D5"/>
    <w:rsid w:val="00601D8C"/>
    <w:rsid w:val="006F137E"/>
    <w:rsid w:val="0075779F"/>
    <w:rsid w:val="008575D1"/>
    <w:rsid w:val="0088188A"/>
    <w:rsid w:val="008C016C"/>
    <w:rsid w:val="009B1BDA"/>
    <w:rsid w:val="00AD0FF9"/>
    <w:rsid w:val="00B33192"/>
    <w:rsid w:val="00BE5216"/>
    <w:rsid w:val="00DF34B4"/>
    <w:rsid w:val="00E60DC1"/>
    <w:rsid w:val="00E77FE5"/>
    <w:rsid w:val="00F36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5DBDC"/>
  <w15:chartTrackingRefBased/>
  <w15:docId w15:val="{8FA2606E-4112-4378-89BC-02FF0ADB9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1B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403</Words>
  <Characters>1874</Characters>
  <Application>Microsoft Office Word</Application>
  <DocSecurity>0</DocSecurity>
  <Lines>42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Тимофей Фефелов</dc:creator>
  <cp:keywords/>
  <dc:description/>
  <cp:lastModifiedBy>Тимофей Фефелов</cp:lastModifiedBy>
  <cp:revision>17</cp:revision>
  <dcterms:created xsi:type="dcterms:W3CDTF">2026-03-06T11:20:00Z</dcterms:created>
  <dcterms:modified xsi:type="dcterms:W3CDTF">2026-03-06T12:26:00Z</dcterms:modified>
</cp:coreProperties>
</file>